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DB" w:rsidRPr="00C712DF" w:rsidRDefault="00B86CDB" w:rsidP="00B86CD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C712DF">
        <w:rPr>
          <w:rFonts w:ascii="Times New Roman" w:eastAsia="Calibri" w:hAnsi="Times New Roman" w:cs="Times New Roman"/>
          <w:bCs/>
          <w:sz w:val="28"/>
          <w:szCs w:val="28"/>
        </w:rPr>
        <w:t>Дистанционное обучение 4 класс.</w:t>
      </w:r>
    </w:p>
    <w:p w:rsidR="00B86CDB" w:rsidRPr="00C712DF" w:rsidRDefault="00B86CDB" w:rsidP="00B86CD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712DF">
        <w:rPr>
          <w:rFonts w:ascii="Times New Roman" w:eastAsia="Calibri" w:hAnsi="Times New Roman" w:cs="Times New Roman"/>
          <w:bCs/>
          <w:sz w:val="28"/>
          <w:szCs w:val="28"/>
        </w:rPr>
        <w:t xml:space="preserve">Дата </w:t>
      </w:r>
      <w:r w:rsidRPr="00C712DF">
        <w:rPr>
          <w:rFonts w:ascii="Times New Roman" w:hAnsi="Times New Roman" w:cs="Times New Roman"/>
          <w:bCs/>
          <w:sz w:val="28"/>
          <w:szCs w:val="28"/>
          <w:u w:val="single"/>
        </w:rPr>
        <w:t>27</w:t>
      </w:r>
      <w:r w:rsidRPr="00C712DF">
        <w:rPr>
          <w:rFonts w:ascii="Times New Roman" w:eastAsia="Calibri" w:hAnsi="Times New Roman" w:cs="Times New Roman"/>
          <w:bCs/>
          <w:sz w:val="28"/>
          <w:szCs w:val="28"/>
          <w:u w:val="single"/>
        </w:rPr>
        <w:t>.04.2020</w:t>
      </w:r>
    </w:p>
    <w:p w:rsidR="00B86CDB" w:rsidRPr="00C712DF" w:rsidRDefault="00B86CDB" w:rsidP="00B86CDB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712D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3262"/>
        <w:gridCol w:w="4711"/>
      </w:tblGrid>
      <w:tr w:rsidR="00B86CDB" w:rsidRPr="00C712DF" w:rsidTr="00781A0F">
        <w:tc>
          <w:tcPr>
            <w:tcW w:w="3020" w:type="dxa"/>
          </w:tcPr>
          <w:p w:rsidR="00B86CDB" w:rsidRPr="00C712DF" w:rsidRDefault="002C481E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Русский язык</w:t>
            </w:r>
          </w:p>
        </w:tc>
        <w:tc>
          <w:tcPr>
            <w:tcW w:w="3568" w:type="dxa"/>
          </w:tcPr>
          <w:p w:rsidR="002C481E" w:rsidRPr="002C481E" w:rsidRDefault="002C481E" w:rsidP="002C48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Сложное предложение. КАК </w:t>
            </w:r>
            <w:proofErr w:type="gramStart"/>
            <w:r w:rsidRPr="002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СВЯЗАНЫ</w:t>
            </w:r>
            <w:proofErr w:type="gramEnd"/>
            <w:r w:rsidRPr="002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СЛОЖНОСОЧИНЁННОГО ПРЕДЛОЖЕНИЯ</w:t>
            </w:r>
          </w:p>
          <w:p w:rsidR="00B86CDB" w:rsidRPr="00C712DF" w:rsidRDefault="002C481E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Учебник с. 141 правило</w:t>
            </w:r>
          </w:p>
          <w:p w:rsidR="002C481E" w:rsidRPr="00C712DF" w:rsidRDefault="002C481E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Упр. 3 с. 144</w:t>
            </w:r>
            <w:r w:rsidR="008737E1"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упр.2 с. 147</w:t>
            </w:r>
          </w:p>
        </w:tc>
        <w:tc>
          <w:tcPr>
            <w:tcW w:w="2983" w:type="dxa"/>
          </w:tcPr>
          <w:p w:rsidR="002C481E" w:rsidRPr="00C712DF" w:rsidRDefault="002C481E" w:rsidP="002C481E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Рабочая тетрадь</w:t>
            </w:r>
          </w:p>
          <w:p w:rsidR="00B86CDB" w:rsidRPr="00C712DF" w:rsidRDefault="008737E1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Упр. 5 с. 148 учебник</w:t>
            </w:r>
          </w:p>
        </w:tc>
      </w:tr>
      <w:tr w:rsidR="00B86CDB" w:rsidRPr="00C712DF" w:rsidTr="00781A0F">
        <w:tc>
          <w:tcPr>
            <w:tcW w:w="3020" w:type="dxa"/>
          </w:tcPr>
          <w:p w:rsidR="00B86CDB" w:rsidRPr="00C712DF" w:rsidRDefault="002C481E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3568" w:type="dxa"/>
          </w:tcPr>
          <w:p w:rsidR="00B86CDB" w:rsidRPr="00C712DF" w:rsidRDefault="00F80B4B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Вычисления с многозначными числами, содержащимися в аналогичных равенствах.</w:t>
            </w:r>
          </w:p>
          <w:p w:rsidR="00F80B4B" w:rsidRPr="00C712DF" w:rsidRDefault="00F80B4B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Учебник с. 105 №10. 12,13</w:t>
            </w:r>
          </w:p>
        </w:tc>
        <w:tc>
          <w:tcPr>
            <w:tcW w:w="2983" w:type="dxa"/>
          </w:tcPr>
          <w:p w:rsidR="00B86CDB" w:rsidRPr="00C712DF" w:rsidRDefault="00F80B4B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№16.17 с. 106</w:t>
            </w:r>
          </w:p>
          <w:p w:rsidR="00F80B4B" w:rsidRPr="00C712DF" w:rsidRDefault="00F80B4B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№ 28,29 с. 108</w:t>
            </w:r>
          </w:p>
        </w:tc>
      </w:tr>
      <w:tr w:rsidR="00B86CDB" w:rsidRPr="00C712DF" w:rsidTr="00781A0F">
        <w:tc>
          <w:tcPr>
            <w:tcW w:w="3020" w:type="dxa"/>
          </w:tcPr>
          <w:p w:rsidR="00B86CDB" w:rsidRPr="00C712DF" w:rsidRDefault="002C481E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Изо</w:t>
            </w:r>
          </w:p>
        </w:tc>
        <w:tc>
          <w:tcPr>
            <w:tcW w:w="3568" w:type="dxa"/>
          </w:tcPr>
          <w:p w:rsidR="00B86CDB" w:rsidRPr="00C712DF" w:rsidRDefault="00C712DF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С. 130133</w:t>
            </w:r>
          </w:p>
        </w:tc>
        <w:tc>
          <w:tcPr>
            <w:tcW w:w="2983" w:type="dxa"/>
          </w:tcPr>
          <w:p w:rsidR="00B86CDB" w:rsidRPr="00C712DF" w:rsidRDefault="00B86CDB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  <w:tr w:rsidR="00B86CDB" w:rsidRPr="00C712DF" w:rsidTr="00781A0F">
        <w:tc>
          <w:tcPr>
            <w:tcW w:w="3020" w:type="dxa"/>
          </w:tcPr>
          <w:p w:rsidR="00B86CDB" w:rsidRPr="00C712DF" w:rsidRDefault="00B86CDB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Чтение</w:t>
            </w:r>
          </w:p>
        </w:tc>
        <w:tc>
          <w:tcPr>
            <w:tcW w:w="3568" w:type="dxa"/>
          </w:tcPr>
          <w:p w:rsidR="00B86CDB" w:rsidRPr="00C712DF" w:rsidRDefault="00B86CDB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Стихи о Родине».</w:t>
            </w:r>
          </w:p>
          <w:p w:rsidR="00B86CDB" w:rsidRPr="00C712DF" w:rsidRDefault="00B86CDB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Н. Рубцов «Тихая моя родина». </w:t>
            </w:r>
          </w:p>
          <w:p w:rsidR="00B86CDB" w:rsidRPr="00C712DF" w:rsidRDefault="00B86CDB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Дополнительное чтение</w:t>
            </w: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. Н. Рубцов «Ласточка».</w:t>
            </w:r>
          </w:p>
          <w:p w:rsidR="00B86CDB" w:rsidRPr="00C712DF" w:rsidRDefault="00B86CDB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983" w:type="dxa"/>
          </w:tcPr>
          <w:p w:rsidR="00B86CDB" w:rsidRPr="00C712DF" w:rsidRDefault="00B86CDB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Рабочая тетрадь с.66-68</w:t>
            </w:r>
          </w:p>
          <w:p w:rsidR="00B86CDB" w:rsidRPr="00C712DF" w:rsidRDefault="00B86CDB" w:rsidP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Одно из стихов наизусть.</w:t>
            </w:r>
          </w:p>
        </w:tc>
      </w:tr>
      <w:tr w:rsidR="00781A0F" w:rsidRPr="00C712DF" w:rsidTr="00781A0F">
        <w:tc>
          <w:tcPr>
            <w:tcW w:w="3020" w:type="dxa"/>
          </w:tcPr>
          <w:p w:rsidR="00781A0F" w:rsidRDefault="00781A0F" w:rsidP="00DF6EE0">
            <w:pPr>
              <w:pStyle w:val="TableContents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68" w:type="dxa"/>
          </w:tcPr>
          <w:p w:rsidR="00781A0F" w:rsidRDefault="00781A0F" w:rsidP="00DF6EE0">
            <w:pPr>
              <w:pStyle w:val="TableContents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Знакомство с футболом</w:t>
            </w:r>
          </w:p>
        </w:tc>
        <w:tc>
          <w:tcPr>
            <w:tcW w:w="2983" w:type="dxa"/>
          </w:tcPr>
          <w:p w:rsidR="00781A0F" w:rsidRDefault="00E21243" w:rsidP="00DF6EE0">
            <w:pPr>
              <w:pStyle w:val="TableContents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781A0F" w:rsidRPr="006B1E67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https://resh.edu.ru/subject/lesson/5174/start/</w:t>
              </w:r>
            </w:hyperlink>
          </w:p>
          <w:p w:rsidR="00781A0F" w:rsidRDefault="00781A0F" w:rsidP="00DF6EE0">
            <w:pPr>
              <w:pStyle w:val="TableContents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1A0F" w:rsidRDefault="00781A0F" w:rsidP="00DF6EE0">
            <w:pPr>
              <w:pStyle w:val="TableContents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6CDB" w:rsidRPr="00C712DF" w:rsidRDefault="00B86CDB" w:rsidP="00B86CD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B86CDB" w:rsidRPr="00C712DF" w:rsidRDefault="00B86CDB" w:rsidP="00B86CD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B86CDB" w:rsidRPr="00C712DF" w:rsidRDefault="00B86CDB" w:rsidP="00B86CD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712DF">
        <w:rPr>
          <w:rFonts w:ascii="Times New Roman" w:eastAsia="Calibri" w:hAnsi="Times New Roman" w:cs="Times New Roman"/>
          <w:bCs/>
          <w:sz w:val="28"/>
          <w:szCs w:val="28"/>
        </w:rPr>
        <w:t>Дата 28</w:t>
      </w:r>
      <w:r w:rsidRPr="00C712DF">
        <w:rPr>
          <w:rFonts w:ascii="Times New Roman" w:eastAsia="Calibri" w:hAnsi="Times New Roman" w:cs="Times New Roman"/>
          <w:bCs/>
          <w:sz w:val="28"/>
          <w:szCs w:val="28"/>
          <w:u w:val="single"/>
        </w:rPr>
        <w:t>.04.2020</w:t>
      </w:r>
    </w:p>
    <w:p w:rsidR="00B86CDB" w:rsidRPr="00C712DF" w:rsidRDefault="00B86CDB" w:rsidP="00B86CD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712D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296"/>
        <w:gridCol w:w="5163"/>
      </w:tblGrid>
      <w:tr w:rsidR="00B86CDB" w:rsidRPr="00C712DF" w:rsidTr="00B86CDB">
        <w:tc>
          <w:tcPr>
            <w:tcW w:w="3190" w:type="dxa"/>
          </w:tcPr>
          <w:p w:rsidR="00B86CDB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8737E1" w:rsidRPr="008737E1" w:rsidRDefault="008737E1" w:rsidP="00873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сложном предложении.</w:t>
            </w:r>
          </w:p>
          <w:p w:rsidR="00B86CDB" w:rsidRPr="00C712DF" w:rsidRDefault="0087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Учебник с. 150 правило</w:t>
            </w:r>
          </w:p>
          <w:p w:rsidR="008737E1" w:rsidRPr="00C712DF" w:rsidRDefault="0087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Упр. 1 с. 151, упр.2 устно</w:t>
            </w:r>
          </w:p>
        </w:tc>
        <w:tc>
          <w:tcPr>
            <w:tcW w:w="3191" w:type="dxa"/>
          </w:tcPr>
          <w:p w:rsidR="00B86CDB" w:rsidRPr="00C712DF" w:rsidRDefault="0087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Упр. 3 с. 151 учебник</w:t>
            </w:r>
          </w:p>
        </w:tc>
      </w:tr>
      <w:tr w:rsidR="00B86CDB" w:rsidRPr="00C712DF" w:rsidTr="00B86CDB">
        <w:tc>
          <w:tcPr>
            <w:tcW w:w="3190" w:type="dxa"/>
          </w:tcPr>
          <w:p w:rsidR="00B86CDB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F80B4B" w:rsidRPr="00F80B4B" w:rsidRDefault="00F80B4B" w:rsidP="00F80B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буквенных равенств.</w:t>
            </w:r>
          </w:p>
          <w:p w:rsidR="00B86CDB" w:rsidRPr="00C712DF" w:rsidRDefault="00F8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107 </w:t>
            </w:r>
            <w:r w:rsidRPr="00C71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22</w:t>
            </w:r>
          </w:p>
          <w:p w:rsidR="00F80B4B" w:rsidRPr="00C712DF" w:rsidRDefault="00F8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С. 108 № 24, 25</w:t>
            </w:r>
          </w:p>
        </w:tc>
        <w:tc>
          <w:tcPr>
            <w:tcW w:w="3191" w:type="dxa"/>
          </w:tcPr>
          <w:p w:rsidR="00B86CDB" w:rsidRPr="00C712DF" w:rsidRDefault="00F8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109 №30.31</w:t>
            </w:r>
          </w:p>
        </w:tc>
      </w:tr>
      <w:tr w:rsidR="00B86CDB" w:rsidRPr="00C712DF" w:rsidTr="00B86CDB">
        <w:tc>
          <w:tcPr>
            <w:tcW w:w="3190" w:type="dxa"/>
          </w:tcPr>
          <w:p w:rsidR="00B86CDB" w:rsidRPr="00C712DF" w:rsidRDefault="00B8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3190" w:type="dxa"/>
          </w:tcPr>
          <w:p w:rsidR="00B86CDB" w:rsidRPr="00C712DF" w:rsidRDefault="00B86CDB" w:rsidP="00B86C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i/>
                <w:sz w:val="28"/>
                <w:szCs w:val="28"/>
              </w:rPr>
              <w:t>Обобщение.</w:t>
            </w:r>
          </w:p>
          <w:p w:rsidR="00B86CDB" w:rsidRPr="00C712DF" w:rsidRDefault="00B86CDB" w:rsidP="00B86CD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iCs/>
                <w:sz w:val="28"/>
                <w:szCs w:val="28"/>
              </w:rPr>
              <w:t>Рубрика «Проверьте себя».</w:t>
            </w:r>
          </w:p>
          <w:p w:rsidR="00B86CDB" w:rsidRPr="00C712DF" w:rsidRDefault="00B86CDB" w:rsidP="00B86CD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iCs/>
                <w:sz w:val="28"/>
                <w:szCs w:val="28"/>
              </w:rPr>
              <w:t>Учебник с. 112.</w:t>
            </w:r>
          </w:p>
          <w:p w:rsidR="00B86CDB" w:rsidRPr="00C712DF" w:rsidRDefault="00B8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6CDB" w:rsidRPr="00C712DF" w:rsidRDefault="00B86CDB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Рабочая тетрадь</w:t>
            </w:r>
          </w:p>
          <w:p w:rsidR="00B86CDB" w:rsidRPr="00C712DF" w:rsidRDefault="00B8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С. 69-71</w:t>
            </w:r>
          </w:p>
        </w:tc>
      </w:tr>
      <w:tr w:rsidR="00B86CDB" w:rsidRPr="00C712DF" w:rsidTr="00B86CDB">
        <w:tc>
          <w:tcPr>
            <w:tcW w:w="3190" w:type="dxa"/>
          </w:tcPr>
          <w:p w:rsidR="00B86CDB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3190" w:type="dxa"/>
          </w:tcPr>
          <w:p w:rsidR="008737E1" w:rsidRPr="00C712DF" w:rsidRDefault="008737E1" w:rsidP="00873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eastAsia="Calibri" w:hAnsi="Times New Roman" w:cs="Times New Roman"/>
                <w:sz w:val="28"/>
                <w:szCs w:val="28"/>
              </w:rPr>
              <w:t>Как Русь боролась с половцами. Победа над шведами.</w:t>
            </w:r>
          </w:p>
          <w:p w:rsidR="008737E1" w:rsidRPr="00C712DF" w:rsidRDefault="008737E1" w:rsidP="00873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eastAsia="Calibri" w:hAnsi="Times New Roman" w:cs="Times New Roman"/>
                <w:sz w:val="28"/>
                <w:szCs w:val="28"/>
              </w:rPr>
              <w:t>Битва на Чудском озере</w:t>
            </w:r>
            <w:proofErr w:type="gramStart"/>
            <w:r w:rsidRPr="00C71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712DF">
              <w:rPr>
                <w:rFonts w:ascii="Times New Roman" w:eastAsia="Calibri" w:hAnsi="Times New Roman" w:cs="Times New Roman"/>
                <w:sz w:val="28"/>
                <w:szCs w:val="28"/>
              </w:rPr>
              <w:t>Куликовская битва.</w:t>
            </w:r>
          </w:p>
          <w:p w:rsidR="008737E1" w:rsidRPr="00C712DF" w:rsidRDefault="008737E1" w:rsidP="008737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eastAsia="Calibri" w:hAnsi="Times New Roman" w:cs="Times New Roman"/>
                <w:sz w:val="28"/>
                <w:szCs w:val="28"/>
              </w:rPr>
              <w:t>Отечественная война 1812 года.</w:t>
            </w:r>
          </w:p>
          <w:p w:rsidR="008737E1" w:rsidRPr="008737E1" w:rsidRDefault="008737E1" w:rsidP="00873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DB" w:rsidRPr="00C712DF" w:rsidRDefault="00B8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6CDB" w:rsidRPr="00C712DF" w:rsidRDefault="0087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С. 134-143</w:t>
            </w:r>
          </w:p>
          <w:p w:rsidR="008737E1" w:rsidRPr="00C712DF" w:rsidRDefault="0087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781A0F" w:rsidRPr="00C712DF" w:rsidTr="00B86CDB">
        <w:tc>
          <w:tcPr>
            <w:tcW w:w="3190" w:type="dxa"/>
          </w:tcPr>
          <w:p w:rsidR="00781A0F" w:rsidRDefault="00781A0F" w:rsidP="00DF6EE0">
            <w:pPr>
              <w:pStyle w:val="TableContents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90" w:type="dxa"/>
          </w:tcPr>
          <w:p w:rsidR="00781A0F" w:rsidRDefault="00781A0F" w:rsidP="00DF6EE0">
            <w:pPr>
              <w:pStyle w:val="TableContents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Перемещения в футболе</w:t>
            </w:r>
          </w:p>
        </w:tc>
        <w:tc>
          <w:tcPr>
            <w:tcW w:w="3191" w:type="dxa"/>
          </w:tcPr>
          <w:p w:rsidR="00781A0F" w:rsidRDefault="00E21243" w:rsidP="00DF6EE0">
            <w:pPr>
              <w:pStyle w:val="TableContents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781A0F" w:rsidRPr="006B1E67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https://resh.edu.ru/subject/lesson/6056/start</w:t>
              </w:r>
            </w:hyperlink>
            <w:r w:rsidR="00781A0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781A0F" w:rsidRDefault="00781A0F" w:rsidP="00DF6EE0">
            <w:pPr>
              <w:pStyle w:val="TableContents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Ответить на вопросы теста</w:t>
            </w:r>
          </w:p>
        </w:tc>
      </w:tr>
    </w:tbl>
    <w:p w:rsidR="00B86CDB" w:rsidRPr="00C712DF" w:rsidRDefault="00B86CDB" w:rsidP="00B86CDB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6CDB" w:rsidRPr="00C712DF" w:rsidRDefault="00B86CDB" w:rsidP="00B86CD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712DF">
        <w:rPr>
          <w:rFonts w:ascii="Times New Roman" w:eastAsia="Calibri" w:hAnsi="Times New Roman" w:cs="Times New Roman"/>
          <w:bCs/>
          <w:sz w:val="28"/>
          <w:szCs w:val="28"/>
        </w:rPr>
        <w:t xml:space="preserve">Дата </w:t>
      </w:r>
      <w:r w:rsidRPr="00C712DF">
        <w:rPr>
          <w:rFonts w:ascii="Times New Roman" w:eastAsia="Calibri" w:hAnsi="Times New Roman" w:cs="Times New Roman"/>
          <w:bCs/>
          <w:sz w:val="28"/>
          <w:szCs w:val="28"/>
          <w:u w:val="single"/>
        </w:rPr>
        <w:t>29.04.2020</w:t>
      </w:r>
    </w:p>
    <w:p w:rsidR="00B86CDB" w:rsidRPr="00C712DF" w:rsidRDefault="00B86CDB" w:rsidP="00B86CD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712D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6CDB" w:rsidRPr="00C712DF" w:rsidTr="00B86CDB">
        <w:tc>
          <w:tcPr>
            <w:tcW w:w="3190" w:type="dxa"/>
          </w:tcPr>
          <w:p w:rsidR="00B86CDB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8737E1" w:rsidRPr="00C712DF" w:rsidRDefault="008737E1" w:rsidP="00873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СТАВИТЬ ЗАПЯТЫЕ МЕЖДУ ЧАСТЯМИ СЛОЖНОГО ПРЕДЛОЖЕНИЯ</w:t>
            </w:r>
          </w:p>
          <w:p w:rsidR="008737E1" w:rsidRPr="008737E1" w:rsidRDefault="008737E1" w:rsidP="00873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с. 154 упр. 3,4</w:t>
            </w:r>
          </w:p>
          <w:p w:rsidR="00B86CDB" w:rsidRPr="00C712DF" w:rsidRDefault="00B8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6CDB" w:rsidRPr="00C712DF" w:rsidRDefault="0087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Рабочая тетрадь с. 41-42 упр.1,2,3</w:t>
            </w:r>
          </w:p>
        </w:tc>
      </w:tr>
      <w:tr w:rsidR="00B86CDB" w:rsidRPr="00C712DF" w:rsidTr="00B86CDB">
        <w:tc>
          <w:tcPr>
            <w:tcW w:w="3190" w:type="dxa"/>
          </w:tcPr>
          <w:p w:rsidR="00B86CDB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F80B4B" w:rsidRPr="00F80B4B" w:rsidRDefault="00F80B4B" w:rsidP="00F80B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арифметических задач, содержащих в условии буквенные данные.</w:t>
            </w:r>
          </w:p>
          <w:p w:rsidR="00B86CDB" w:rsidRPr="00C712DF" w:rsidRDefault="00F8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Рабочая тетрадь с. 64-65 №182. 183,184.185</w:t>
            </w:r>
          </w:p>
        </w:tc>
        <w:tc>
          <w:tcPr>
            <w:tcW w:w="3191" w:type="dxa"/>
          </w:tcPr>
          <w:p w:rsidR="00B86CDB" w:rsidRPr="00C712DF" w:rsidRDefault="00F8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 xml:space="preserve">Раб </w:t>
            </w:r>
            <w:proofErr w:type="spellStart"/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. С .65 №187</w:t>
            </w:r>
          </w:p>
          <w:p w:rsidR="00F80B4B" w:rsidRPr="00C712DF" w:rsidRDefault="00F8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Учебник с. 112 №43.44</w:t>
            </w:r>
          </w:p>
        </w:tc>
      </w:tr>
      <w:tr w:rsidR="002C481E" w:rsidRPr="00C712DF" w:rsidTr="00B86CDB">
        <w:tc>
          <w:tcPr>
            <w:tcW w:w="3190" w:type="dxa"/>
          </w:tcPr>
          <w:p w:rsidR="002C481E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</w:tc>
        <w:tc>
          <w:tcPr>
            <w:tcW w:w="3190" w:type="dxa"/>
          </w:tcPr>
          <w:p w:rsidR="002C481E" w:rsidRPr="00C712DF" w:rsidRDefault="002C481E" w:rsidP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«Произведения С.В. Михалкова».</w:t>
            </w:r>
          </w:p>
          <w:p w:rsidR="002C481E" w:rsidRPr="00C712DF" w:rsidRDefault="002C481E" w:rsidP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С. Михалков «Школа», «Хижина дяди Тома».</w:t>
            </w:r>
          </w:p>
          <w:p w:rsidR="002C481E" w:rsidRPr="00C712DF" w:rsidRDefault="002C481E" w:rsidP="002C48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Дополнительное чтение. </w:t>
            </w:r>
          </w:p>
          <w:p w:rsidR="002C481E" w:rsidRPr="00C712DF" w:rsidRDefault="002C481E" w:rsidP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Михалков. «Как бы мы жили без книг?» Книга Г. </w:t>
            </w:r>
            <w:proofErr w:type="spellStart"/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Бичер-Стоу</w:t>
            </w:r>
            <w:proofErr w:type="spellEnd"/>
            <w:r w:rsidRPr="00C712DF">
              <w:rPr>
                <w:rFonts w:ascii="Times New Roman" w:hAnsi="Times New Roman" w:cs="Times New Roman"/>
                <w:sz w:val="28"/>
                <w:szCs w:val="28"/>
              </w:rPr>
              <w:t xml:space="preserve"> «Хижина дяди Тома».</w:t>
            </w:r>
          </w:p>
          <w:p w:rsidR="002C481E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481E" w:rsidRPr="00C712DF" w:rsidRDefault="002C481E" w:rsidP="00E45D7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Рабочая тетрадь</w:t>
            </w:r>
          </w:p>
          <w:p w:rsidR="002C481E" w:rsidRPr="00C712DF" w:rsidRDefault="002C481E" w:rsidP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С. 71-75</w:t>
            </w:r>
          </w:p>
        </w:tc>
      </w:tr>
    </w:tbl>
    <w:p w:rsidR="00033ABA" w:rsidRPr="00C712DF" w:rsidRDefault="00033ABA">
      <w:pPr>
        <w:rPr>
          <w:rFonts w:ascii="Times New Roman" w:hAnsi="Times New Roman" w:cs="Times New Roman"/>
          <w:sz w:val="28"/>
          <w:szCs w:val="28"/>
        </w:rPr>
      </w:pPr>
    </w:p>
    <w:p w:rsidR="00B86CDB" w:rsidRPr="00C712DF" w:rsidRDefault="00B86CDB" w:rsidP="00B86CDB">
      <w:pPr>
        <w:rPr>
          <w:rFonts w:ascii="Times New Roman" w:eastAsia="Calibri" w:hAnsi="Times New Roman" w:cs="Times New Roman"/>
          <w:sz w:val="28"/>
          <w:szCs w:val="28"/>
        </w:rPr>
      </w:pPr>
    </w:p>
    <w:p w:rsidR="00B86CDB" w:rsidRPr="00C712DF" w:rsidRDefault="00B86CDB" w:rsidP="00B86CD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712DF">
        <w:rPr>
          <w:rFonts w:ascii="Times New Roman" w:eastAsia="Calibri" w:hAnsi="Times New Roman" w:cs="Times New Roman"/>
          <w:bCs/>
          <w:sz w:val="28"/>
          <w:szCs w:val="28"/>
        </w:rPr>
        <w:t xml:space="preserve">Дата </w:t>
      </w:r>
      <w:r w:rsidRPr="00C712DF">
        <w:rPr>
          <w:rFonts w:ascii="Times New Roman" w:eastAsia="Calibri" w:hAnsi="Times New Roman" w:cs="Times New Roman"/>
          <w:bCs/>
          <w:sz w:val="28"/>
          <w:szCs w:val="28"/>
          <w:u w:val="single"/>
        </w:rPr>
        <w:t>30.04.2020</w:t>
      </w:r>
    </w:p>
    <w:p w:rsidR="00B86CDB" w:rsidRPr="00C712DF" w:rsidRDefault="00B86CDB" w:rsidP="00B86CD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712D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4"/>
        <w:gridCol w:w="3774"/>
        <w:gridCol w:w="2863"/>
      </w:tblGrid>
      <w:tr w:rsidR="00B86CDB" w:rsidRPr="00C712DF" w:rsidTr="00B86CDB">
        <w:tc>
          <w:tcPr>
            <w:tcW w:w="3190" w:type="dxa"/>
          </w:tcPr>
          <w:p w:rsidR="00B86CDB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8737E1" w:rsidRPr="008737E1" w:rsidRDefault="008737E1" w:rsidP="00873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proofErr w:type="gramStart"/>
            <w:r w:rsidRPr="0087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СВЯЗАНЫ</w:t>
            </w:r>
            <w:proofErr w:type="gramEnd"/>
            <w:r w:rsidRPr="0087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СЛОЖНОПОДЧИНЁННОГО ПРЕДЛОЖЕНИЯ</w:t>
            </w:r>
          </w:p>
          <w:p w:rsidR="00B86CDB" w:rsidRPr="00C712DF" w:rsidRDefault="0087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Учебник правило с. 156 устно упр. 1</w:t>
            </w:r>
          </w:p>
          <w:p w:rsidR="008737E1" w:rsidRPr="00C712DF" w:rsidRDefault="0087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Упр. 2</w:t>
            </w:r>
          </w:p>
        </w:tc>
        <w:tc>
          <w:tcPr>
            <w:tcW w:w="3191" w:type="dxa"/>
          </w:tcPr>
          <w:p w:rsidR="00B86CDB" w:rsidRPr="00C712DF" w:rsidRDefault="0087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с. 43 </w:t>
            </w:r>
            <w:proofErr w:type="spellStart"/>
            <w:proofErr w:type="gramStart"/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C712DF">
              <w:rPr>
                <w:rFonts w:ascii="Times New Roman" w:hAnsi="Times New Roman" w:cs="Times New Roman"/>
                <w:sz w:val="28"/>
                <w:szCs w:val="28"/>
              </w:rPr>
              <w:t xml:space="preserve"> .1.2</w:t>
            </w:r>
          </w:p>
        </w:tc>
      </w:tr>
      <w:tr w:rsidR="00B86CDB" w:rsidRPr="00C712DF" w:rsidTr="00B86CDB">
        <w:tc>
          <w:tcPr>
            <w:tcW w:w="3190" w:type="dxa"/>
          </w:tcPr>
          <w:p w:rsidR="00B86CDB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90" w:type="dxa"/>
          </w:tcPr>
          <w:p w:rsidR="00B86CDB" w:rsidRPr="00C712DF" w:rsidRDefault="00C7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3191" w:type="dxa"/>
          </w:tcPr>
          <w:p w:rsidR="00B86CDB" w:rsidRPr="00C712DF" w:rsidRDefault="00B8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CDB" w:rsidRPr="00C712DF" w:rsidRDefault="00B86CDB">
      <w:pPr>
        <w:rPr>
          <w:rFonts w:ascii="Times New Roman" w:hAnsi="Times New Roman" w:cs="Times New Roman"/>
          <w:sz w:val="28"/>
          <w:szCs w:val="28"/>
        </w:rPr>
      </w:pPr>
    </w:p>
    <w:p w:rsidR="00B86CDB" w:rsidRPr="00C712DF" w:rsidRDefault="00B86CDB" w:rsidP="00B86CDB">
      <w:pPr>
        <w:rPr>
          <w:rFonts w:ascii="Times New Roman" w:eastAsia="Calibri" w:hAnsi="Times New Roman" w:cs="Times New Roman"/>
          <w:sz w:val="28"/>
          <w:szCs w:val="28"/>
        </w:rPr>
      </w:pPr>
    </w:p>
    <w:p w:rsidR="00B86CDB" w:rsidRPr="00C712DF" w:rsidRDefault="00B86CDB" w:rsidP="00B86CD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712DF">
        <w:rPr>
          <w:rFonts w:ascii="Times New Roman" w:eastAsia="Calibri" w:hAnsi="Times New Roman" w:cs="Times New Roman"/>
          <w:bCs/>
          <w:sz w:val="28"/>
          <w:szCs w:val="28"/>
        </w:rPr>
        <w:t>Дата 6.05</w:t>
      </w:r>
      <w:r w:rsidRPr="00C712DF">
        <w:rPr>
          <w:rFonts w:ascii="Times New Roman" w:eastAsia="Calibri" w:hAnsi="Times New Roman" w:cs="Times New Roman"/>
          <w:bCs/>
          <w:sz w:val="28"/>
          <w:szCs w:val="28"/>
          <w:u w:val="single"/>
        </w:rPr>
        <w:t>.2020</w:t>
      </w:r>
    </w:p>
    <w:p w:rsidR="00B86CDB" w:rsidRPr="00C712DF" w:rsidRDefault="00B86CDB">
      <w:pPr>
        <w:rPr>
          <w:rFonts w:ascii="Times New Roman" w:hAnsi="Times New Roman" w:cs="Times New Roman"/>
          <w:sz w:val="28"/>
          <w:szCs w:val="28"/>
        </w:rPr>
      </w:pPr>
      <w:r w:rsidRPr="00C712DF">
        <w:rPr>
          <w:rFonts w:ascii="Times New Roman" w:hAnsi="Times New Roman" w:cs="Times New Roman"/>
          <w:sz w:val="28"/>
          <w:szCs w:val="28"/>
        </w:rPr>
        <w:t>Среда.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6CDB" w:rsidRPr="00C712DF" w:rsidTr="00B86CDB">
        <w:tc>
          <w:tcPr>
            <w:tcW w:w="3190" w:type="dxa"/>
          </w:tcPr>
          <w:p w:rsidR="00B86CDB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8737E1" w:rsidRPr="00C712DF" w:rsidRDefault="008737E1" w:rsidP="00873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СТАВИТЬ ЗАПЯТЫЕ МЕЖДУ ЧАСТЯМИ СЛОЖНОГО ПРЕДЛОЖЕНИЯ</w:t>
            </w:r>
          </w:p>
          <w:p w:rsidR="00B86CDB" w:rsidRPr="00C712DF" w:rsidRDefault="0087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Рабочая тетрадь с. 46-47 упр.1.2.3</w:t>
            </w:r>
          </w:p>
        </w:tc>
        <w:tc>
          <w:tcPr>
            <w:tcW w:w="3191" w:type="dxa"/>
          </w:tcPr>
          <w:p w:rsidR="00B86CDB" w:rsidRPr="00C712DF" w:rsidRDefault="0087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Упр. 2 с. 160 учебник</w:t>
            </w:r>
          </w:p>
        </w:tc>
      </w:tr>
      <w:tr w:rsidR="00B86CDB" w:rsidRPr="00C712DF" w:rsidTr="00B86CDB">
        <w:tc>
          <w:tcPr>
            <w:tcW w:w="3190" w:type="dxa"/>
          </w:tcPr>
          <w:p w:rsidR="00B86CDB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F80B4B" w:rsidRPr="00F80B4B" w:rsidRDefault="00F80B4B" w:rsidP="00F80B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 и его обозначение. </w:t>
            </w:r>
            <w:r w:rsidRPr="00F80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Текущая проверочная работа</w:t>
            </w:r>
            <w:r w:rsidRPr="00F80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«Решение задач»</w:t>
            </w:r>
          </w:p>
          <w:p w:rsidR="00F80B4B" w:rsidRPr="00F80B4B" w:rsidRDefault="00F80B4B" w:rsidP="00F80B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B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F80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углов наложением.</w:t>
            </w:r>
          </w:p>
          <w:p w:rsidR="00B86CDB" w:rsidRPr="00C712DF" w:rsidRDefault="00F8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Учебник с. 113 читать № 2.3 ,4 с. 114</w:t>
            </w:r>
          </w:p>
          <w:p w:rsidR="00C712DF" w:rsidRPr="00C712DF" w:rsidRDefault="00C7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Рабочая тетрадь с. 67 №195.196.197</w:t>
            </w:r>
          </w:p>
        </w:tc>
        <w:tc>
          <w:tcPr>
            <w:tcW w:w="3191" w:type="dxa"/>
          </w:tcPr>
          <w:p w:rsidR="00B86CDB" w:rsidRPr="00C712DF" w:rsidRDefault="00C7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С. 115 №6,7 устно</w:t>
            </w:r>
          </w:p>
          <w:p w:rsidR="00C712DF" w:rsidRPr="00C712DF" w:rsidRDefault="00C7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№10 с. 116 учебник</w:t>
            </w:r>
          </w:p>
        </w:tc>
      </w:tr>
      <w:tr w:rsidR="00B86CDB" w:rsidRPr="00C712DF" w:rsidTr="00B86CDB">
        <w:tc>
          <w:tcPr>
            <w:tcW w:w="3190" w:type="dxa"/>
          </w:tcPr>
          <w:p w:rsidR="00B86CDB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</w:tc>
        <w:tc>
          <w:tcPr>
            <w:tcW w:w="3190" w:type="dxa"/>
          </w:tcPr>
          <w:p w:rsidR="002C481E" w:rsidRPr="00C712DF" w:rsidRDefault="002C481E" w:rsidP="002C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«Юмористические рассказы о детях и для детей».</w:t>
            </w:r>
          </w:p>
          <w:p w:rsidR="002C481E" w:rsidRPr="00C712DF" w:rsidRDefault="002C481E" w:rsidP="002C48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2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Н. Носов</w:t>
            </w:r>
            <w:r w:rsidRPr="00C712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C71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«Федина задача».</w:t>
            </w:r>
          </w:p>
          <w:p w:rsidR="002C481E" w:rsidRPr="002C481E" w:rsidRDefault="002C481E" w:rsidP="002C48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DB" w:rsidRPr="00C712DF" w:rsidRDefault="00B8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481E" w:rsidRPr="00C712DF" w:rsidRDefault="002C481E" w:rsidP="002C481E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712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Рабочая тетрадь</w:t>
            </w:r>
          </w:p>
          <w:p w:rsidR="00B86CDB" w:rsidRPr="00C712DF" w:rsidRDefault="002C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DF">
              <w:rPr>
                <w:rFonts w:ascii="Times New Roman" w:hAnsi="Times New Roman" w:cs="Times New Roman"/>
                <w:sz w:val="28"/>
                <w:szCs w:val="28"/>
              </w:rPr>
              <w:t>С.79-81</w:t>
            </w:r>
          </w:p>
        </w:tc>
      </w:tr>
    </w:tbl>
    <w:p w:rsidR="00B86CDB" w:rsidRDefault="00B86CDB"/>
    <w:p w:rsidR="00E21243" w:rsidRPr="007143DA" w:rsidRDefault="00E21243" w:rsidP="00E21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 xml:space="preserve">Расписание для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bookmarkStart w:id="0" w:name="_GoBack"/>
      <w:bookmarkEnd w:id="0"/>
    </w:p>
    <w:p w:rsidR="00E21243" w:rsidRDefault="00E21243" w:rsidP="00E212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2790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1807"/>
        <w:gridCol w:w="2078"/>
        <w:gridCol w:w="1755"/>
        <w:gridCol w:w="2210"/>
      </w:tblGrid>
      <w:tr w:rsidR="00E21243" w:rsidRPr="00B27909" w:rsidTr="00440B4D">
        <w:tc>
          <w:tcPr>
            <w:tcW w:w="2926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59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43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22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36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E21243" w:rsidRPr="00B27909" w:rsidTr="00440B4D">
        <w:tc>
          <w:tcPr>
            <w:tcW w:w="2926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059" w:type="dxa"/>
          </w:tcPr>
          <w:p w:rsidR="00E21243" w:rsidRPr="00E341C9" w:rsidRDefault="00E21243" w:rsidP="00440B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DAB">
              <w:rPr>
                <w:rFonts w:ascii="Times New Roman" w:hAnsi="Times New Roman" w:cs="Times New Roman"/>
              </w:rPr>
              <w:t>Святые земли русской.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DAB">
              <w:rPr>
                <w:rFonts w:ascii="Times New Roman" w:hAnsi="Times New Roman" w:cs="Times New Roman"/>
              </w:rPr>
              <w:t>Кирилл и Мефодий.</w:t>
            </w:r>
            <w:r>
              <w:rPr>
                <w:rFonts w:ascii="Times New Roman" w:hAnsi="Times New Roman" w:cs="Times New Roman"/>
              </w:rPr>
              <w:t xml:space="preserve"> С. 26-31</w:t>
            </w:r>
          </w:p>
        </w:tc>
        <w:tc>
          <w:tcPr>
            <w:tcW w:w="2943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гимн</w:t>
            </w:r>
          </w:p>
        </w:tc>
        <w:tc>
          <w:tcPr>
            <w:tcW w:w="2922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36" w:type="dxa"/>
          </w:tcPr>
          <w:p w:rsidR="00E21243" w:rsidRPr="00B27909" w:rsidRDefault="00E21243" w:rsidP="00440B4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</w:tbl>
    <w:p w:rsidR="00E21243" w:rsidRDefault="00E21243" w:rsidP="00E21243">
      <w:pPr>
        <w:rPr>
          <w:rFonts w:ascii="Times New Roman" w:hAnsi="Times New Roman" w:cs="Times New Roman"/>
          <w:sz w:val="24"/>
          <w:szCs w:val="24"/>
        </w:rPr>
      </w:pPr>
    </w:p>
    <w:p w:rsidR="00E21243" w:rsidRDefault="00E21243" w:rsidP="00E212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995"/>
        <w:gridCol w:w="2035"/>
        <w:gridCol w:w="1701"/>
        <w:gridCol w:w="2177"/>
      </w:tblGrid>
      <w:tr w:rsidR="00E21243" w:rsidRPr="00B27909" w:rsidTr="00440B4D">
        <w:tc>
          <w:tcPr>
            <w:tcW w:w="2957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57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E21243" w:rsidRPr="00B27909" w:rsidTr="00440B4D">
        <w:tc>
          <w:tcPr>
            <w:tcW w:w="2957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7" w:type="dxa"/>
          </w:tcPr>
          <w:p w:rsidR="00E21243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B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</w:t>
            </w:r>
          </w:p>
          <w:p w:rsidR="00E21243" w:rsidRPr="00202444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118-121</w:t>
            </w:r>
          </w:p>
        </w:tc>
        <w:tc>
          <w:tcPr>
            <w:tcW w:w="2957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958" w:type="dxa"/>
          </w:tcPr>
          <w:p w:rsidR="00E21243" w:rsidRPr="00B27909" w:rsidRDefault="00E21243" w:rsidP="00440B4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</w:tbl>
    <w:p w:rsidR="00E21243" w:rsidRDefault="00E21243" w:rsidP="00E21243">
      <w:pPr>
        <w:rPr>
          <w:rFonts w:ascii="Times New Roman" w:hAnsi="Times New Roman" w:cs="Times New Roman"/>
          <w:b/>
          <w:sz w:val="24"/>
          <w:szCs w:val="24"/>
        </w:rPr>
      </w:pPr>
    </w:p>
    <w:p w:rsidR="00E21243" w:rsidRDefault="00E21243" w:rsidP="00E212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2173"/>
        <w:gridCol w:w="1991"/>
        <w:gridCol w:w="1674"/>
        <w:gridCol w:w="2128"/>
      </w:tblGrid>
      <w:tr w:rsidR="00E21243" w:rsidRPr="00B27909" w:rsidTr="00440B4D">
        <w:tc>
          <w:tcPr>
            <w:tcW w:w="2670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62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43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9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742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E21243" w:rsidRPr="00B27909" w:rsidTr="00440B4D">
        <w:tc>
          <w:tcPr>
            <w:tcW w:w="2670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62" w:type="dxa"/>
          </w:tcPr>
          <w:p w:rsidR="00E21243" w:rsidRDefault="00E21243" w:rsidP="00440B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>
                <w:rPr>
                  <w:rFonts w:ascii="Arial" w:hAnsi="Arial" w:cs="Arial"/>
                  <w:color w:val="555555"/>
                  <w:sz w:val="18"/>
                  <w:szCs w:val="18"/>
                </w:rPr>
                <w:br/>
              </w:r>
              <w:r>
                <w:rPr>
                  <w:rStyle w:val="a4"/>
                  <w:rFonts w:ascii="Arial" w:hAnsi="Arial" w:cs="Arial"/>
                  <w:color w:val="555555"/>
                  <w:sz w:val="18"/>
                  <w:szCs w:val="18"/>
                </w:rPr>
                <w:t>Музыкальные инструменты (гитара).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122-123</w:t>
            </w:r>
          </w:p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 «Резиновый ёжик « С. Никитин</w:t>
            </w:r>
          </w:p>
        </w:tc>
        <w:tc>
          <w:tcPr>
            <w:tcW w:w="2769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742" w:type="dxa"/>
          </w:tcPr>
          <w:p w:rsidR="00E21243" w:rsidRPr="00B27909" w:rsidRDefault="00E21243" w:rsidP="00440B4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</w:tr>
    </w:tbl>
    <w:p w:rsidR="00E21243" w:rsidRPr="00B27909" w:rsidRDefault="00E21243" w:rsidP="00E21243">
      <w:pPr>
        <w:rPr>
          <w:rFonts w:ascii="Times New Roman" w:hAnsi="Times New Roman" w:cs="Times New Roman"/>
          <w:b/>
          <w:sz w:val="24"/>
          <w:szCs w:val="24"/>
        </w:rPr>
      </w:pPr>
    </w:p>
    <w:p w:rsidR="00E21243" w:rsidRDefault="00E21243" w:rsidP="00E212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317"/>
        <w:gridCol w:w="1960"/>
        <w:gridCol w:w="1630"/>
        <w:gridCol w:w="2103"/>
      </w:tblGrid>
      <w:tr w:rsidR="00E21243" w:rsidRPr="00B27909" w:rsidTr="00440B4D">
        <w:tc>
          <w:tcPr>
            <w:tcW w:w="2670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62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43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9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742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E21243" w:rsidRPr="00B27909" w:rsidTr="00440B4D">
        <w:tc>
          <w:tcPr>
            <w:tcW w:w="2670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62" w:type="dxa"/>
          </w:tcPr>
          <w:p w:rsidR="00E21243" w:rsidRPr="001A5DBE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 С. 124-125</w:t>
            </w:r>
          </w:p>
        </w:tc>
        <w:tc>
          <w:tcPr>
            <w:tcW w:w="2743" w:type="dxa"/>
          </w:tcPr>
          <w:p w:rsidR="00E21243" w:rsidRPr="001A5DBE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769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42" w:type="dxa"/>
          </w:tcPr>
          <w:p w:rsidR="00E21243" w:rsidRPr="00B27909" w:rsidRDefault="00E21243" w:rsidP="0044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243" w:rsidRDefault="00E21243"/>
    <w:sectPr w:rsidR="00E21243" w:rsidSect="00E2124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DB"/>
    <w:rsid w:val="00033ABA"/>
    <w:rsid w:val="002C481E"/>
    <w:rsid w:val="00781A0F"/>
    <w:rsid w:val="008737E1"/>
    <w:rsid w:val="00A87778"/>
    <w:rsid w:val="00B86CDB"/>
    <w:rsid w:val="00C712DF"/>
    <w:rsid w:val="00C97084"/>
    <w:rsid w:val="00E21243"/>
    <w:rsid w:val="00F80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81A0F"/>
    <w:pPr>
      <w:suppressLineNumbers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styleId="a4">
    <w:name w:val="Hyperlink"/>
    <w:basedOn w:val="a0"/>
    <w:uiPriority w:val="99"/>
    <w:unhideWhenUsed/>
    <w:rsid w:val="00781A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81A0F"/>
    <w:pPr>
      <w:suppressLineNumbers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styleId="a4">
    <w:name w:val="Hyperlink"/>
    <w:basedOn w:val="a0"/>
    <w:uiPriority w:val="99"/>
    <w:unhideWhenUsed/>
    <w:rsid w:val="00781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0.198/educ_proc/ep_mark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56/start" TargetMode="External"/><Relationship Id="rId5" Type="http://schemas.openxmlformats.org/officeDocument/2006/relationships/hyperlink" Target="https://resh.edu.ru/subject/lesson/5174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Ламан Светлана</dc:creator>
  <cp:lastModifiedBy>Учитель</cp:lastModifiedBy>
  <cp:revision>4</cp:revision>
  <dcterms:created xsi:type="dcterms:W3CDTF">2020-04-24T05:45:00Z</dcterms:created>
  <dcterms:modified xsi:type="dcterms:W3CDTF">2020-04-27T09:31:00Z</dcterms:modified>
</cp:coreProperties>
</file>